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  <w:t>单位同意报考证明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640" w:firstLineChars="200"/>
        <w:jc w:val="left"/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兹有我单位职工　　　         同志，性别      ，民族      ，生于       年     月    日，身份证号码:         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，参加2021年洛阳市洛龙区特招医学院校毕业生面试。我单位同意其报考，并保证其如被聘用，将配合有关单位办理其档案、工资、党团关系等的移交手续。</w:t>
      </w:r>
    </w:p>
    <w:p>
      <w:pPr>
        <w:spacing w:line="240" w:lineRule="auto"/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该同志在我单位的工作起止时间为：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我单位的性质为：（机关、事业、企业、其他）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    　　　 单位名称（盖章）</w:t>
      </w:r>
    </w:p>
    <w:p>
      <w:pPr>
        <w:tabs>
          <w:tab w:val="left" w:pos="7586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 　 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2U1NzA4N2JhOTQ1MWFhNjRiNTllMTYzNGE0NWQifQ=="/>
  </w:docVars>
  <w:rsids>
    <w:rsidRoot w:val="00000000"/>
    <w:rsid w:val="12880386"/>
    <w:rsid w:val="12C64289"/>
    <w:rsid w:val="14A216D6"/>
    <w:rsid w:val="1A516980"/>
    <w:rsid w:val="28A57D98"/>
    <w:rsid w:val="393003E1"/>
    <w:rsid w:val="3B9430CF"/>
    <w:rsid w:val="40F24318"/>
    <w:rsid w:val="42A364DA"/>
    <w:rsid w:val="651D21E4"/>
    <w:rsid w:val="73B43A80"/>
    <w:rsid w:val="7B721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6</TotalTime>
  <ScaleCrop>false</ScaleCrop>
  <LinksUpToDate>false</LinksUpToDate>
  <CharactersWithSpaces>283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mirror</cp:lastModifiedBy>
  <cp:lastPrinted>2017-05-15T01:16:00Z</cp:lastPrinted>
  <dcterms:modified xsi:type="dcterms:W3CDTF">2022-06-13T09:16:45Z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6F022484A7BE4F10ABEA1CB28D877947</vt:lpwstr>
  </property>
</Properties>
</file>